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605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 I </w:t>
      </w:r>
      <w:proofErr w:type="spellStart"/>
      <w:r>
        <w:rPr>
          <w:rFonts w:ascii="Times New Roman" w:hAnsi="Times New Roman" w:cs="Times New Roman"/>
          <w:sz w:val="24"/>
          <w:szCs w:val="24"/>
        </w:rPr>
        <w:t>BSIb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16.04.2020</w:t>
      </w:r>
    </w:p>
    <w:p w:rsidR="00605C11" w:rsidRDefault="00605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Powtórzenie wiadomości dotyczących funkcji.</w:t>
      </w:r>
    </w:p>
    <w:p w:rsidR="00605C11" w:rsidRDefault="00605C11" w:rsidP="00605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:rsidR="00605C11" w:rsidRDefault="00605C11" w:rsidP="00605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doskonali  zdobyte wiadomości w rozwiązywaniu zadań,</w:t>
      </w:r>
    </w:p>
    <w:p w:rsidR="00605C11" w:rsidRDefault="00605C11" w:rsidP="00605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-utrwala  i wykorzystuje </w:t>
      </w:r>
      <w:r w:rsidR="00D90B80">
        <w:rPr>
          <w:rFonts w:ascii="Times New Roman" w:hAnsi="Times New Roman" w:cs="Times New Roman"/>
          <w:sz w:val="24"/>
          <w:szCs w:val="24"/>
        </w:rPr>
        <w:t xml:space="preserve"> poznane informacje</w:t>
      </w:r>
      <w:r>
        <w:rPr>
          <w:rFonts w:ascii="Times New Roman" w:hAnsi="Times New Roman" w:cs="Times New Roman"/>
          <w:sz w:val="24"/>
          <w:szCs w:val="24"/>
        </w:rPr>
        <w:t xml:space="preserve"> w rozwiązywani</w:t>
      </w:r>
      <w:r w:rsidR="00216C4B">
        <w:rPr>
          <w:rFonts w:ascii="Times New Roman" w:hAnsi="Times New Roman" w:cs="Times New Roman"/>
          <w:sz w:val="24"/>
          <w:szCs w:val="24"/>
        </w:rPr>
        <w:t>u zadań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5C11" w:rsidRDefault="00605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rozwiązać zadania z podręcznika str.149  "Sprawdź, czy potrafisz" od 1do 5.</w:t>
      </w:r>
      <w:r w:rsidR="001D7E37">
        <w:rPr>
          <w:rFonts w:ascii="Times New Roman" w:hAnsi="Times New Roman" w:cs="Times New Roman"/>
          <w:sz w:val="24"/>
          <w:szCs w:val="24"/>
        </w:rPr>
        <w:t xml:space="preserve"> Zrób zdjęcie </w:t>
      </w:r>
      <w:r w:rsidR="001B0499">
        <w:rPr>
          <w:rFonts w:ascii="Times New Roman" w:hAnsi="Times New Roman" w:cs="Times New Roman"/>
          <w:sz w:val="24"/>
          <w:szCs w:val="24"/>
        </w:rPr>
        <w:t>i prześlij na zaliczenie na pocztę. Masz tydzień tj. 22.04.2020</w:t>
      </w:r>
    </w:p>
    <w:p w:rsidR="00605C11" w:rsidRDefault="00605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zadanie 6 str.149.</w:t>
      </w:r>
    </w:p>
    <w:p w:rsidR="00605C11" w:rsidRPr="00605C11" w:rsidRDefault="001D7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pytań piszcie na komunikatorze.</w:t>
      </w:r>
    </w:p>
    <w:sectPr w:rsidR="00605C11" w:rsidRPr="00605C11" w:rsidSect="0065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05C11"/>
    <w:rsid w:val="001B0499"/>
    <w:rsid w:val="001D7E37"/>
    <w:rsid w:val="00216C4B"/>
    <w:rsid w:val="00605C11"/>
    <w:rsid w:val="006568E7"/>
    <w:rsid w:val="00782083"/>
    <w:rsid w:val="00D90B80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4</cp:revision>
  <dcterms:created xsi:type="dcterms:W3CDTF">2020-04-15T20:21:00Z</dcterms:created>
  <dcterms:modified xsi:type="dcterms:W3CDTF">2020-04-15T20:33:00Z</dcterms:modified>
</cp:coreProperties>
</file>